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6A52" w14:textId="31330DD8" w:rsidR="006A5256" w:rsidRDefault="006A5256" w:rsidP="006A5256">
      <w:pPr>
        <w:jc w:val="center"/>
        <w:rPr>
          <w:b/>
          <w:bCs/>
        </w:rPr>
      </w:pPr>
      <w:r w:rsidRPr="006A5256">
        <w:rPr>
          <w:b/>
          <w:bCs/>
        </w:rPr>
        <w:t>SUGGESTED BOOKS FOR A “WOMEN IN COMPUTING” DISPLAY</w:t>
      </w:r>
    </w:p>
    <w:p w14:paraId="2D9E2BB2" w14:textId="33CBEC3F" w:rsidR="006A5256" w:rsidRPr="006A5256" w:rsidRDefault="006A5256" w:rsidP="006A5256">
      <w:pPr>
        <w:jc w:val="center"/>
        <w:rPr>
          <w:b/>
          <w:bCs/>
        </w:rPr>
      </w:pPr>
      <w:r>
        <w:rPr>
          <w:b/>
          <w:bCs/>
        </w:rPr>
        <w:t>(June 2024)</w:t>
      </w:r>
    </w:p>
    <w:p w14:paraId="1E447A10" w14:textId="77777777" w:rsidR="006A5256" w:rsidRDefault="006A5256" w:rsidP="006A5256"/>
    <w:p w14:paraId="474529C9" w14:textId="451D7034" w:rsidR="006A5256" w:rsidRDefault="006A5256" w:rsidP="006A5256">
      <w:r>
        <w:t xml:space="preserve">Christopher Hollings, Martin Ursula, and Rice Adrian. Ada Lovelace: The Making of a Computer Scientist (2018). </w:t>
      </w:r>
      <w:hyperlink r:id="rId4" w:history="1">
        <w:r w:rsidRPr="00545E89">
          <w:rPr>
            <w:rStyle w:val="Hyperlink"/>
          </w:rPr>
          <w:t>https://www.amazon.co.uk/Ada-Lovelace-Making-Computer-Scientist/dp/1851244883</w:t>
        </w:r>
      </w:hyperlink>
      <w:r>
        <w:t xml:space="preserve">  £45 – 1 copy used good </w:t>
      </w:r>
    </w:p>
    <w:p w14:paraId="4360F024" w14:textId="35728999" w:rsidR="006A5256" w:rsidRDefault="006A5256" w:rsidP="006A5256">
      <w:r>
        <w:t xml:space="preserve">Dorothy Stein. Ada: A Life and Legacy (1985). </w:t>
      </w:r>
      <w:hyperlink r:id="rId5" w:history="1">
        <w:r w:rsidRPr="00545E89">
          <w:rPr>
            <w:rStyle w:val="Hyperlink"/>
          </w:rPr>
          <w:t>https://www.amazon.co.uk/Ada-Life-Legacy-History-Computing/dp/0262691167</w:t>
        </w:r>
      </w:hyperlink>
      <w:r>
        <w:t xml:space="preserve">  £31 </w:t>
      </w:r>
    </w:p>
    <w:p w14:paraId="78E97309" w14:textId="545843AB" w:rsidR="006A5256" w:rsidRDefault="006A5256" w:rsidP="006A5256">
      <w:r>
        <w:t xml:space="preserve">Kurt W. W. Beyer. Grace Hopper and the Invention of the Information Age (2012). </w:t>
      </w:r>
      <w:hyperlink r:id="rId6" w:history="1">
        <w:r w:rsidRPr="00545E89">
          <w:rPr>
            <w:rStyle w:val="Hyperlink"/>
          </w:rPr>
          <w:t>https://www.amazon.co.uk/I332nvention-Information-Lemelson-Studies-Innovation/dp/0262517264</w:t>
        </w:r>
      </w:hyperlink>
      <w:r>
        <w:t xml:space="preserve">  £32 </w:t>
      </w:r>
    </w:p>
    <w:p w14:paraId="2EEF17EE" w14:textId="24F269EB" w:rsidR="006A5256" w:rsidRDefault="006A5256" w:rsidP="006A5256">
      <w:r>
        <w:t xml:space="preserve">Jon T Rickman and Kim D Todd. Pioneer Programmer: Jean Jennings Bartik &amp; the Computer That Changed the World (2013). </w:t>
      </w:r>
      <w:hyperlink r:id="rId7" w:history="1">
        <w:r w:rsidRPr="00545E89">
          <w:rPr>
            <w:rStyle w:val="Hyperlink"/>
          </w:rPr>
          <w:t>https://www.amazon.co.uk/Pioneer-Programmer-Jennings-Computer-Changed/dp/1612480861</w:t>
        </w:r>
      </w:hyperlink>
      <w:r>
        <w:t xml:space="preserve">  £196  </w:t>
      </w:r>
    </w:p>
    <w:p w14:paraId="2575E273" w14:textId="3CE22A48" w:rsidR="006A5256" w:rsidRDefault="006A5256" w:rsidP="006A5256">
      <w:r>
        <w:t xml:space="preserve">Betty Alexandra Toole, ed. Ada Enchantress of Numbers: A Selection from the Letters of Lord Byron's Daughter (1992). </w:t>
      </w:r>
      <w:hyperlink r:id="rId8" w:history="1">
        <w:r w:rsidRPr="00545E89">
          <w:rPr>
            <w:rStyle w:val="Hyperlink"/>
          </w:rPr>
          <w:t>https://www.amazon.co.uk/Ada-Enchantress-Numbers-Selection-Description/dp/0912647094</w:t>
        </w:r>
      </w:hyperlink>
      <w:r>
        <w:t xml:space="preserve">  £66 v/g </w:t>
      </w:r>
    </w:p>
    <w:p w14:paraId="367D1937" w14:textId="60B9F2E0" w:rsidR="006A5256" w:rsidRDefault="006A5256" w:rsidP="006A5256">
      <w:r>
        <w:t xml:space="preserve">Mar Hicks. Programmed Inequality: How Britain Discarded Women Technologists and Lost Its Edge in Computing (2018). </w:t>
      </w:r>
      <w:hyperlink r:id="rId9" w:history="1">
        <w:r w:rsidRPr="00545E89">
          <w:rPr>
            <w:rStyle w:val="Hyperlink"/>
          </w:rPr>
          <w:t>https://www.amazon.co.uk/Programmed-Inequality-History-Computing-Technologists/dp/0262535181</w:t>
        </w:r>
      </w:hyperlink>
      <w:r>
        <w:t xml:space="preserve">  £14 </w:t>
      </w:r>
    </w:p>
    <w:p w14:paraId="783D18BC" w14:textId="7C822E4D" w:rsidR="006A5256" w:rsidRDefault="006A5256" w:rsidP="006A5256">
      <w:r>
        <w:t xml:space="preserve">Mair Russell-Jones and Gethin Russell-Jones. My Secret Life in Hut Six: One Woman's Experiences at Bletchley Park (2014).  </w:t>
      </w:r>
      <w:hyperlink r:id="rId10" w:history="1">
        <w:r w:rsidRPr="00545E89">
          <w:rPr>
            <w:rStyle w:val="Hyperlink"/>
          </w:rPr>
          <w:t>https://www.amazon.co.uk/Secret-Life-Hut-Six-Experiences/dp/0745956645</w:t>
        </w:r>
      </w:hyperlink>
      <w:r>
        <w:t xml:space="preserve">  £10 </w:t>
      </w:r>
    </w:p>
    <w:p w14:paraId="5AEAE89E" w14:textId="3FFBC88F" w:rsidR="006A5256" w:rsidRDefault="006A5256" w:rsidP="006A5256">
      <w:r>
        <w:t xml:space="preserve">Janet Abbate. Recoding Gender: Women's Changing Participation in Computing (2017). </w:t>
      </w:r>
      <w:hyperlink r:id="rId11" w:history="1">
        <w:r w:rsidRPr="00545E89">
          <w:rPr>
            <w:rStyle w:val="Hyperlink"/>
          </w:rPr>
          <w:t>https://www.amazon.co.uk/Recoding-Gender-History-Computing-Abbate/dp/0262534533</w:t>
        </w:r>
      </w:hyperlink>
      <w:r>
        <w:t xml:space="preserve">  £31 </w:t>
      </w:r>
    </w:p>
    <w:p w14:paraId="00EAED37" w14:textId="4395C2CA" w:rsidR="006A5256" w:rsidRDefault="006A5256" w:rsidP="006A5256">
      <w:r>
        <w:t xml:space="preserve">Sadie Plant. Zeros and Ones: Digital Women and the New </w:t>
      </w:r>
      <w:proofErr w:type="spellStart"/>
      <w:r>
        <w:t>Technoculture</w:t>
      </w:r>
      <w:proofErr w:type="spellEnd"/>
      <w:r>
        <w:t xml:space="preserve"> (1998). </w:t>
      </w:r>
      <w:hyperlink r:id="rId12" w:history="1">
        <w:r w:rsidRPr="00545E89">
          <w:rPr>
            <w:rStyle w:val="Hyperlink"/>
          </w:rPr>
          <w:t>https://www.amazon.co.uk/Zeros-Ones-Digital-Women-Technoculture/dp/1857026985</w:t>
        </w:r>
      </w:hyperlink>
      <w:r>
        <w:t xml:space="preserve">  £10 </w:t>
      </w:r>
    </w:p>
    <w:p w14:paraId="4F9AF51A" w14:textId="443F5408" w:rsidR="006A5256" w:rsidRDefault="006A5256" w:rsidP="006A5256">
      <w:r>
        <w:t xml:space="preserve">William Aspray. Women and Underrepresented Minorities in Computing: A Historical and Social Study (2016). </w:t>
      </w:r>
      <w:hyperlink r:id="rId13" w:history="1">
        <w:r w:rsidRPr="00545E89">
          <w:rPr>
            <w:rStyle w:val="Hyperlink"/>
          </w:rPr>
          <w:t>https://www.amazon.co.uk/Women-Underrepresented-Minorities-Computing-Historical/dp/331979681X</w:t>
        </w:r>
      </w:hyperlink>
      <w:r>
        <w:t xml:space="preserve">  £30 </w:t>
      </w:r>
    </w:p>
    <w:p w14:paraId="06B9C10A" w14:textId="013DA11A" w:rsidR="006A5256" w:rsidRDefault="006A5256" w:rsidP="006A5256">
      <w:r>
        <w:t xml:space="preserve">Thomas J. Misa (ed.). Gender Codes: Why Women Are Leaving Computing (2010). </w:t>
      </w:r>
      <w:hyperlink r:id="rId14" w:history="1">
        <w:r w:rsidRPr="00545E89">
          <w:rPr>
            <w:rStyle w:val="Hyperlink"/>
          </w:rPr>
          <w:t>https://www.amazon.co.uk/Gender-Codes-Women-Leaving-Computing/dp/0470597194</w:t>
        </w:r>
      </w:hyperlink>
      <w:r>
        <w:t xml:space="preserve">  £34 </w:t>
      </w:r>
    </w:p>
    <w:p w14:paraId="1F2F4C5D" w14:textId="195B7C7E" w:rsidR="006A5256" w:rsidRDefault="006A5256" w:rsidP="006A5256">
      <w:r>
        <w:lastRenderedPageBreak/>
        <w:t xml:space="preserve">David Alan Grier. When Computers Were Human (2007). </w:t>
      </w:r>
      <w:hyperlink r:id="rId15" w:history="1">
        <w:r w:rsidRPr="00545E89">
          <w:rPr>
            <w:rStyle w:val="Hyperlink"/>
          </w:rPr>
          <w:t>https://www.amazon.co.uk/When-Computers-Human-David-Grier/dp/0691133824</w:t>
        </w:r>
      </w:hyperlink>
      <w:r>
        <w:t xml:space="preserve">  £35 </w:t>
      </w:r>
    </w:p>
    <w:p w14:paraId="74915A4F" w14:textId="4045E7A2" w:rsidR="006A5256" w:rsidRDefault="006A5256" w:rsidP="006A5256">
      <w:r>
        <w:t xml:space="preserve">William Aspray, Participation in Computing: The National Science Foundation’s Expansionary Programs (2016). </w:t>
      </w:r>
      <w:hyperlink r:id="rId16" w:history="1">
        <w:r w:rsidRPr="00545E89">
          <w:rPr>
            <w:rStyle w:val="Hyperlink"/>
          </w:rPr>
          <w:t>https://www.amazon.co.uk/Participation-Computing-National-Foundations-Expansionary/dp/3319796852</w:t>
        </w:r>
      </w:hyperlink>
      <w:r>
        <w:t xml:space="preserve">  £30 </w:t>
      </w:r>
    </w:p>
    <w:p w14:paraId="50BEBC41" w14:textId="558D75D9" w:rsidR="006A5256" w:rsidRDefault="006A5256" w:rsidP="006A5256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t xml:space="preserve">Thomas S. Mullaney. Your Computer Is on Fire (2021). </w:t>
      </w:r>
      <w:r w:rsidRPr="006527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&lt;</w:t>
      </w:r>
      <w:hyperlink r:id="rId17" w:history="1">
        <w:r w:rsidRPr="006527C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https://www.amazon.co.uk/Your-Computer-Fire-Thomas-Mullaney/dp/026253973X</w:t>
        </w:r>
      </w:hyperlink>
      <w:r w:rsidRPr="006527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&gt;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£25</w:t>
      </w:r>
    </w:p>
    <w:p w14:paraId="1ADC0216" w14:textId="4FAAF6D6" w:rsidR="006A5256" w:rsidRDefault="006A5256" w:rsidP="006A5256">
      <w:r>
        <w:t xml:space="preserve">Mary L Gorden. Life Without Ceilings: A Woman's Career in Computers (2016). </w:t>
      </w:r>
      <w:hyperlink r:id="rId18" w:history="1">
        <w:r w:rsidRPr="00545E89">
          <w:rPr>
            <w:rStyle w:val="Hyperlink"/>
          </w:rPr>
          <w:t>https://www.amazon.co.uk/Life-Without-Ceilings-Womans-Computers/dp/0997766409</w:t>
        </w:r>
      </w:hyperlink>
      <w:r>
        <w:t xml:space="preserve">  £10</w:t>
      </w:r>
    </w:p>
    <w:p w14:paraId="0548C8FB" w14:textId="699846A7" w:rsidR="006A5256" w:rsidRDefault="006A5256" w:rsidP="006A5256">
      <w:r>
        <w:t xml:space="preserve">Dame Stephanie Shirley. Let It Go: My Extraordinary Story - From Refugee to Entrepreneur to Philanthropist (2019). </w:t>
      </w:r>
      <w:hyperlink r:id="rId19" w:history="1">
        <w:r w:rsidRPr="00545E89">
          <w:rPr>
            <w:rStyle w:val="Hyperlink"/>
          </w:rPr>
          <w:t>https://www.amazon.co.uk/Let-Go-Extraordinary-Entrepreneur-Philanthropist/dp/0241395496</w:t>
        </w:r>
      </w:hyperlink>
      <w:r>
        <w:t xml:space="preserve"> (pb) £10 </w:t>
      </w:r>
    </w:p>
    <w:p w14:paraId="5453077F" w14:textId="32236CE1" w:rsidR="006A5256" w:rsidRDefault="006A5256" w:rsidP="006A5256">
      <w:r>
        <w:t xml:space="preserve">Sydney Padua. The Thrilling Adventures of Lovelace and Babbage (2015). </w:t>
      </w:r>
      <w:hyperlink r:id="rId20" w:history="1">
        <w:r w:rsidRPr="00545E89">
          <w:rPr>
            <w:rStyle w:val="Hyperlink"/>
          </w:rPr>
          <w:t>https://www.amazon.co.uk/Thrilling-Adventures-Lovelace-Babbage-Hardcover/dp/B0161TAR10</w:t>
        </w:r>
      </w:hyperlink>
      <w:r>
        <w:t xml:space="preserve">  World of Books £10 vg</w:t>
      </w:r>
    </w:p>
    <w:p w14:paraId="10536377" w14:textId="7BF7C948" w:rsidR="006A5256" w:rsidRDefault="006A5256" w:rsidP="006A5256">
      <w:r>
        <w:t xml:space="preserve">Peter Hore. Bletchley Park's Secret Source: Churchill's Wrens and the Y Service in World War II (2021). </w:t>
      </w:r>
      <w:hyperlink r:id="rId21" w:history="1">
        <w:r w:rsidRPr="00545E89">
          <w:rPr>
            <w:rStyle w:val="Hyperlink"/>
          </w:rPr>
          <w:t>https://www.amazon.co.uk/Bletchleys-Secret-Source-Wrens-Y-Service/dp/1784385816</w:t>
        </w:r>
      </w:hyperlink>
      <w:r>
        <w:t xml:space="preserve">  £15</w:t>
      </w:r>
    </w:p>
    <w:p w14:paraId="6A1B74EA" w14:textId="71C54A29" w:rsidR="006A5256" w:rsidRDefault="006A5256" w:rsidP="006A5256">
      <w:r>
        <w:t xml:space="preserve">Kathy Kleiman. Proving Ground: The Untold Story of the Six Women Who Programmed the World’s First Modern Computer (2022). </w:t>
      </w:r>
      <w:hyperlink r:id="rId22" w:history="1">
        <w:r w:rsidRPr="00545E89">
          <w:rPr>
            <w:rStyle w:val="Hyperlink"/>
          </w:rPr>
          <w:t>https://www.amazon.co.uk/Proving-Ground-Untold-Programmed-Computer/dp/178738862X</w:t>
        </w:r>
      </w:hyperlink>
      <w:r>
        <w:t xml:space="preserve">  £16</w:t>
      </w:r>
    </w:p>
    <w:p w14:paraId="3A61270D" w14:textId="0A9D7801" w:rsidR="006A5256" w:rsidRDefault="006A5256" w:rsidP="006A5256">
      <w:r>
        <w:t xml:space="preserve">Richard Rhodes. Hedy's Folly: The Life and Breakthrough Inventions of Hedy Lamarr, the Most Beautiful Woman in the World (2012). </w:t>
      </w:r>
      <w:hyperlink r:id="rId23" w:history="1">
        <w:r w:rsidRPr="00545E89">
          <w:rPr>
            <w:rStyle w:val="Hyperlink"/>
          </w:rPr>
          <w:t>https://www.amazon.com/Hedys-Folly-Breakthrough-Inventions-Beautiful/dp/0307742954</w:t>
        </w:r>
      </w:hyperlink>
      <w:r>
        <w:t xml:space="preserve">  £27</w:t>
      </w:r>
    </w:p>
    <w:p w14:paraId="3C23E2BB" w14:textId="466A00B4" w:rsidR="006A5256" w:rsidRDefault="006A5256" w:rsidP="006A5256">
      <w:r>
        <w:t xml:space="preserve">Miranda Seymour. In Byron's Wake: The Turbulent Lives of Lord Byron's Wife and Daughter: Annabella Milbanke &amp; Ada Lovelace (2018). </w:t>
      </w:r>
      <w:hyperlink r:id="rId24" w:history="1">
        <w:r w:rsidRPr="00545E89">
          <w:rPr>
            <w:rStyle w:val="Hyperlink"/>
          </w:rPr>
          <w:t>https://www.amazon.co.uk/Byrons-Wake-Turbulent-Daughter-Annabella/dp/1681778726</w:t>
        </w:r>
      </w:hyperlink>
      <w:r>
        <w:t xml:space="preserve">  £26</w:t>
      </w:r>
    </w:p>
    <w:p w14:paraId="47BE04F0" w14:textId="18B35EB5" w:rsidR="006A5256" w:rsidRDefault="006A5256" w:rsidP="006A5256">
      <w:r>
        <w:t xml:space="preserve">Michael Smith. The Debs of Bletchley Park. (2015). </w:t>
      </w:r>
      <w:hyperlink r:id="rId25" w:history="1">
        <w:r w:rsidRPr="00545E89">
          <w:rPr>
            <w:rStyle w:val="Hyperlink"/>
          </w:rPr>
          <w:t>https://www.amazon.co.uk/Debs-Bletchley-Park-Michael-Smith/dp/1781313881</w:t>
        </w:r>
      </w:hyperlink>
      <w:r>
        <w:t xml:space="preserve">  p/b v/g £3</w:t>
      </w:r>
    </w:p>
    <w:p w14:paraId="5FD03F55" w14:textId="31230F1D" w:rsidR="006A5256" w:rsidRDefault="006A5256" w:rsidP="006A5256">
      <w:r>
        <w:t xml:space="preserve">Betty Webb and Kerry Howard. No More Secrets: My Part in Codebreaking at Bletchley Park and the Pentagon (2023). </w:t>
      </w:r>
      <w:hyperlink r:id="rId26" w:history="1">
        <w:r w:rsidRPr="00545E89">
          <w:rPr>
            <w:rStyle w:val="Hyperlink"/>
          </w:rPr>
          <w:t>https://www.amazon.co.uk/No-More-Secrets-Codebreaking-Bletchley/dp/B0C43L3MVJ/</w:t>
        </w:r>
      </w:hyperlink>
      <w:r>
        <w:t xml:space="preserve">  £9 pb</w:t>
      </w:r>
    </w:p>
    <w:p w14:paraId="531A790B" w14:textId="43EAAE3C" w:rsidR="006A5256" w:rsidRDefault="006A5256" w:rsidP="006A5256">
      <w:r>
        <w:lastRenderedPageBreak/>
        <w:t xml:space="preserve">Mark Jones Lorenzo. Everlasting Code: The Education of Grace Hopper and the History of COBOL (2021). </w:t>
      </w:r>
      <w:hyperlink r:id="rId27" w:history="1">
        <w:r w:rsidRPr="00545E89">
          <w:rPr>
            <w:rStyle w:val="Hyperlink"/>
          </w:rPr>
          <w:t>https://www.amazon.co.uk/Everlasting-Code-Education-Business-Oriented-Language/dp/B09CRQP1Q6</w:t>
        </w:r>
      </w:hyperlink>
      <w:r>
        <w:t xml:space="preserve">  £14</w:t>
      </w:r>
    </w:p>
    <w:p w14:paraId="39A27AAE" w14:textId="75D7C750" w:rsidR="006A5256" w:rsidRDefault="006A5256" w:rsidP="006A5256">
      <w:r>
        <w:t xml:space="preserve">Claire L. Evans. Broad Band: The Untold Story of the Women Who Made the Internet (2020). </w:t>
      </w:r>
      <w:hyperlink r:id="rId28" w:history="1">
        <w:r w:rsidRPr="00545E89">
          <w:rPr>
            <w:rStyle w:val="Hyperlink"/>
          </w:rPr>
          <w:t>https://www.amazon.co.uk/Broad-Band-Untold-Story-Internet/dp/0593329449/</w:t>
        </w:r>
      </w:hyperlink>
      <w:r>
        <w:t xml:space="preserve">  £6 vg</w:t>
      </w:r>
    </w:p>
    <w:p w14:paraId="29493D54" w14:textId="65F49CF1" w:rsidR="006A5256" w:rsidRDefault="006A5256" w:rsidP="006A5256">
      <w:r>
        <w:t xml:space="preserve">Kathleen Broom Williams. Grace Hopper: Admiral of the Cyber Sea (2013). </w:t>
      </w:r>
      <w:hyperlink r:id="rId29" w:history="1">
        <w:r w:rsidRPr="00545E89">
          <w:rPr>
            <w:rStyle w:val="Hyperlink"/>
          </w:rPr>
          <w:t>https://www.amazon.co.uk/Grace-Hopper-Admiral-Cyber-Sea/dp/1591149789</w:t>
        </w:r>
      </w:hyperlink>
      <w:r>
        <w:t xml:space="preserve">  £24</w:t>
      </w:r>
    </w:p>
    <w:p w14:paraId="79C28A5E" w14:textId="3503C3D0" w:rsidR="006A5256" w:rsidRDefault="006A5256" w:rsidP="006A5256">
      <w:r>
        <w:t xml:space="preserve">Jason Fagone. The Woman Who Smashed Codes: A True Story of Love, Spies, and the Unlikely Heroine Who Outwitted America's Enemies (2017). </w:t>
      </w:r>
      <w:hyperlink r:id="rId30" w:history="1">
        <w:r w:rsidRPr="00545E89">
          <w:rPr>
            <w:rStyle w:val="Hyperlink"/>
          </w:rPr>
          <w:t>https://www.amazon.co.uk/dp/0062430483/</w:t>
        </w:r>
      </w:hyperlink>
      <w:r>
        <w:t xml:space="preserve">  £43</w:t>
      </w:r>
    </w:p>
    <w:p w14:paraId="37432399" w14:textId="54490CFB" w:rsidR="006A5256" w:rsidRDefault="006A5256" w:rsidP="006A5256">
      <w:r>
        <w:t xml:space="preserve">Crystal Bennes, Klara and the Bomb (2022). </w:t>
      </w:r>
      <w:hyperlink r:id="rId31" w:history="1">
        <w:r w:rsidRPr="00545E89">
          <w:rPr>
            <w:rStyle w:val="Hyperlink"/>
          </w:rPr>
          <w:t>https://www.amazon.co.uk/Klara-Bomb-Crystal-Bennes/dp/9492051826</w:t>
        </w:r>
      </w:hyperlink>
      <w:r>
        <w:t xml:space="preserve">  £44</w:t>
      </w:r>
    </w:p>
    <w:p w14:paraId="25B96A58" w14:textId="7C3A2E80" w:rsidR="006A5256" w:rsidRDefault="006A5256" w:rsidP="006A5256">
      <w:r>
        <w:t xml:space="preserve">Patricia Owtram and Jean Owtram. Codebreaking Sisters: Our Secret War (2020). </w:t>
      </w:r>
      <w:hyperlink r:id="rId32" w:history="1">
        <w:r w:rsidRPr="00545E89">
          <w:rPr>
            <w:rStyle w:val="Hyperlink"/>
          </w:rPr>
          <w:t>https://www.amazon.co.uk/Codebreaking-Sisters-Our-Secret-War/dp/1913406059</w:t>
        </w:r>
      </w:hyperlink>
      <w:r>
        <w:t xml:space="preserve">   £13 </w:t>
      </w:r>
    </w:p>
    <w:p w14:paraId="55316991" w14:textId="28972CA8" w:rsidR="006A5256" w:rsidRDefault="006A5256" w:rsidP="006A5256">
      <w:r>
        <w:t xml:space="preserve">Jan Slimming. Codebreaker Girls: A Secret Life at Bletchley Park (2021). </w:t>
      </w:r>
      <w:hyperlink r:id="rId33" w:history="1">
        <w:r w:rsidRPr="00545E89">
          <w:rPr>
            <w:rStyle w:val="Hyperlink"/>
          </w:rPr>
          <w:t>https://www.amazon.co.uk/Codebreaker-Girls-Secret-Life-Bletchley/dp/1526784114</w:t>
        </w:r>
      </w:hyperlink>
      <w:r>
        <w:t xml:space="preserve">  £19</w:t>
      </w:r>
    </w:p>
    <w:p w14:paraId="63ABB0F9" w14:textId="4A853C07" w:rsidR="006A5256" w:rsidRDefault="006A5256" w:rsidP="006A5256">
      <w:r>
        <w:t xml:space="preserve">Liza Mundy. Code Girls: The Untold Story of the American Women Code Breakers of World War II (2018). </w:t>
      </w:r>
      <w:hyperlink r:id="rId34" w:history="1">
        <w:r w:rsidRPr="00545E89">
          <w:rPr>
            <w:rStyle w:val="Hyperlink"/>
          </w:rPr>
          <w:t>https://www.amazon.co.uk/Code-Girls-Untold-American-Breakers/dp/0316352543</w:t>
        </w:r>
      </w:hyperlink>
      <w:r>
        <w:t xml:space="preserve">  £15</w:t>
      </w:r>
    </w:p>
    <w:p w14:paraId="1F812303" w14:textId="51618ABA" w:rsidR="00513E17" w:rsidRDefault="006A5256" w:rsidP="006A5256">
      <w:r>
        <w:t xml:space="preserve">Jan Slimming. The Secret Life of an American Codebreaker: Codebreaker Girls (2022). </w:t>
      </w:r>
      <w:hyperlink r:id="rId35" w:history="1">
        <w:r w:rsidRPr="00545E89">
          <w:rPr>
            <w:rStyle w:val="Hyperlink"/>
          </w:rPr>
          <w:t>https://www.amazon.co.uk/Secret-Life-American-Codebreaker-Girls-ebook/dp/B09P47QVDB</w:t>
        </w:r>
      </w:hyperlink>
      <w:r>
        <w:t xml:space="preserve">  £19</w:t>
      </w:r>
    </w:p>
    <w:sectPr w:rsidR="00513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56"/>
    <w:rsid w:val="000107E9"/>
    <w:rsid w:val="00015174"/>
    <w:rsid w:val="00025570"/>
    <w:rsid w:val="00046284"/>
    <w:rsid w:val="00063C61"/>
    <w:rsid w:val="000722C7"/>
    <w:rsid w:val="000805E4"/>
    <w:rsid w:val="00090594"/>
    <w:rsid w:val="000A7BFD"/>
    <w:rsid w:val="000B0C0A"/>
    <w:rsid w:val="000B5500"/>
    <w:rsid w:val="000C3C1F"/>
    <w:rsid w:val="000E5AC0"/>
    <w:rsid w:val="000E78F4"/>
    <w:rsid w:val="00103315"/>
    <w:rsid w:val="001038D5"/>
    <w:rsid w:val="00105DCD"/>
    <w:rsid w:val="001223FA"/>
    <w:rsid w:val="00147E2A"/>
    <w:rsid w:val="00156E84"/>
    <w:rsid w:val="001720A6"/>
    <w:rsid w:val="00180D15"/>
    <w:rsid w:val="001A3535"/>
    <w:rsid w:val="001D04F5"/>
    <w:rsid w:val="001D1A19"/>
    <w:rsid w:val="001D68CC"/>
    <w:rsid w:val="001E09F0"/>
    <w:rsid w:val="001F0650"/>
    <w:rsid w:val="001F1BA6"/>
    <w:rsid w:val="001F1F3A"/>
    <w:rsid w:val="002028E6"/>
    <w:rsid w:val="00235B88"/>
    <w:rsid w:val="002507F5"/>
    <w:rsid w:val="00252140"/>
    <w:rsid w:val="00252646"/>
    <w:rsid w:val="002558F9"/>
    <w:rsid w:val="0025693F"/>
    <w:rsid w:val="00287810"/>
    <w:rsid w:val="00292F0E"/>
    <w:rsid w:val="0029632F"/>
    <w:rsid w:val="002975D1"/>
    <w:rsid w:val="002B1334"/>
    <w:rsid w:val="002B243C"/>
    <w:rsid w:val="002B3B8D"/>
    <w:rsid w:val="002B3C7F"/>
    <w:rsid w:val="002B659B"/>
    <w:rsid w:val="002C356F"/>
    <w:rsid w:val="002D18B1"/>
    <w:rsid w:val="002E112C"/>
    <w:rsid w:val="003108BB"/>
    <w:rsid w:val="00314F1F"/>
    <w:rsid w:val="003406E9"/>
    <w:rsid w:val="00354E0D"/>
    <w:rsid w:val="00363C2D"/>
    <w:rsid w:val="0036417F"/>
    <w:rsid w:val="00375644"/>
    <w:rsid w:val="003A23B5"/>
    <w:rsid w:val="003A5161"/>
    <w:rsid w:val="003B5705"/>
    <w:rsid w:val="003C2F62"/>
    <w:rsid w:val="003E3003"/>
    <w:rsid w:val="004332DD"/>
    <w:rsid w:val="004334CC"/>
    <w:rsid w:val="00464408"/>
    <w:rsid w:val="00471B02"/>
    <w:rsid w:val="00474B0E"/>
    <w:rsid w:val="004854DA"/>
    <w:rsid w:val="00490D4A"/>
    <w:rsid w:val="004B00DA"/>
    <w:rsid w:val="004B0AA4"/>
    <w:rsid w:val="004B1903"/>
    <w:rsid w:val="004B4F5D"/>
    <w:rsid w:val="004B6A20"/>
    <w:rsid w:val="004C2490"/>
    <w:rsid w:val="00513E17"/>
    <w:rsid w:val="00515D66"/>
    <w:rsid w:val="00527260"/>
    <w:rsid w:val="005375AE"/>
    <w:rsid w:val="00543E9E"/>
    <w:rsid w:val="005834BF"/>
    <w:rsid w:val="00593EB6"/>
    <w:rsid w:val="005B657B"/>
    <w:rsid w:val="005C1D38"/>
    <w:rsid w:val="005C6623"/>
    <w:rsid w:val="005D28B7"/>
    <w:rsid w:val="005F013E"/>
    <w:rsid w:val="00602E6F"/>
    <w:rsid w:val="006126A3"/>
    <w:rsid w:val="006144E0"/>
    <w:rsid w:val="00630DA7"/>
    <w:rsid w:val="00642530"/>
    <w:rsid w:val="006747AE"/>
    <w:rsid w:val="006761DA"/>
    <w:rsid w:val="00682411"/>
    <w:rsid w:val="006A0259"/>
    <w:rsid w:val="006A0D27"/>
    <w:rsid w:val="006A4024"/>
    <w:rsid w:val="006A5256"/>
    <w:rsid w:val="006B7C62"/>
    <w:rsid w:val="006C39E0"/>
    <w:rsid w:val="006D775C"/>
    <w:rsid w:val="006E25D7"/>
    <w:rsid w:val="00702AA0"/>
    <w:rsid w:val="00702E8D"/>
    <w:rsid w:val="007072DC"/>
    <w:rsid w:val="00713EE9"/>
    <w:rsid w:val="00745A1B"/>
    <w:rsid w:val="007467EE"/>
    <w:rsid w:val="0075105A"/>
    <w:rsid w:val="00757706"/>
    <w:rsid w:val="00772536"/>
    <w:rsid w:val="00775E09"/>
    <w:rsid w:val="007A7BD7"/>
    <w:rsid w:val="007C4D1C"/>
    <w:rsid w:val="007D5308"/>
    <w:rsid w:val="007D57BB"/>
    <w:rsid w:val="007F17E0"/>
    <w:rsid w:val="007F187F"/>
    <w:rsid w:val="00855123"/>
    <w:rsid w:val="008554CF"/>
    <w:rsid w:val="00876D89"/>
    <w:rsid w:val="008A7337"/>
    <w:rsid w:val="008C0300"/>
    <w:rsid w:val="008C22EE"/>
    <w:rsid w:val="008D3A72"/>
    <w:rsid w:val="008E1C30"/>
    <w:rsid w:val="008E7574"/>
    <w:rsid w:val="008E7B59"/>
    <w:rsid w:val="00913054"/>
    <w:rsid w:val="00923B7D"/>
    <w:rsid w:val="00931494"/>
    <w:rsid w:val="00933953"/>
    <w:rsid w:val="009355EB"/>
    <w:rsid w:val="00946518"/>
    <w:rsid w:val="00984875"/>
    <w:rsid w:val="00991F48"/>
    <w:rsid w:val="0099528D"/>
    <w:rsid w:val="009A1583"/>
    <w:rsid w:val="009A466A"/>
    <w:rsid w:val="009B6209"/>
    <w:rsid w:val="009C4CAA"/>
    <w:rsid w:val="009C70E4"/>
    <w:rsid w:val="009D11A1"/>
    <w:rsid w:val="009D72E7"/>
    <w:rsid w:val="009F54CC"/>
    <w:rsid w:val="00A207CE"/>
    <w:rsid w:val="00A2744A"/>
    <w:rsid w:val="00A346D4"/>
    <w:rsid w:val="00A36868"/>
    <w:rsid w:val="00A410BC"/>
    <w:rsid w:val="00A521D8"/>
    <w:rsid w:val="00A55691"/>
    <w:rsid w:val="00A77D4F"/>
    <w:rsid w:val="00A80BF3"/>
    <w:rsid w:val="00AA1ECC"/>
    <w:rsid w:val="00AB3B90"/>
    <w:rsid w:val="00AC3125"/>
    <w:rsid w:val="00AC4C2E"/>
    <w:rsid w:val="00AF6532"/>
    <w:rsid w:val="00B02091"/>
    <w:rsid w:val="00B1007F"/>
    <w:rsid w:val="00B17078"/>
    <w:rsid w:val="00B21183"/>
    <w:rsid w:val="00B22E75"/>
    <w:rsid w:val="00B22E90"/>
    <w:rsid w:val="00B339E7"/>
    <w:rsid w:val="00B43778"/>
    <w:rsid w:val="00B46B2F"/>
    <w:rsid w:val="00B61773"/>
    <w:rsid w:val="00B64EF5"/>
    <w:rsid w:val="00B70D0A"/>
    <w:rsid w:val="00B7479C"/>
    <w:rsid w:val="00B77749"/>
    <w:rsid w:val="00B856E3"/>
    <w:rsid w:val="00B932BF"/>
    <w:rsid w:val="00B940A6"/>
    <w:rsid w:val="00BB0E60"/>
    <w:rsid w:val="00BB7D34"/>
    <w:rsid w:val="00BC2075"/>
    <w:rsid w:val="00BC2FE4"/>
    <w:rsid w:val="00BC6E14"/>
    <w:rsid w:val="00BD2955"/>
    <w:rsid w:val="00BD39E6"/>
    <w:rsid w:val="00BD44D3"/>
    <w:rsid w:val="00BF1C17"/>
    <w:rsid w:val="00C20D29"/>
    <w:rsid w:val="00C21FD5"/>
    <w:rsid w:val="00C25867"/>
    <w:rsid w:val="00C34BB0"/>
    <w:rsid w:val="00C70466"/>
    <w:rsid w:val="00C94834"/>
    <w:rsid w:val="00C95E50"/>
    <w:rsid w:val="00CA244A"/>
    <w:rsid w:val="00CA321A"/>
    <w:rsid w:val="00CC11A1"/>
    <w:rsid w:val="00CC7BCB"/>
    <w:rsid w:val="00CD5714"/>
    <w:rsid w:val="00CD5D3A"/>
    <w:rsid w:val="00CF5246"/>
    <w:rsid w:val="00D06A74"/>
    <w:rsid w:val="00D120AE"/>
    <w:rsid w:val="00D604F3"/>
    <w:rsid w:val="00D75F23"/>
    <w:rsid w:val="00D7721B"/>
    <w:rsid w:val="00D81DCD"/>
    <w:rsid w:val="00D91956"/>
    <w:rsid w:val="00DA04EA"/>
    <w:rsid w:val="00DD7A71"/>
    <w:rsid w:val="00DF6886"/>
    <w:rsid w:val="00E3164E"/>
    <w:rsid w:val="00E4660A"/>
    <w:rsid w:val="00E467B7"/>
    <w:rsid w:val="00E5151F"/>
    <w:rsid w:val="00E63598"/>
    <w:rsid w:val="00E638F1"/>
    <w:rsid w:val="00E66551"/>
    <w:rsid w:val="00E72A2A"/>
    <w:rsid w:val="00E75CE9"/>
    <w:rsid w:val="00E87C83"/>
    <w:rsid w:val="00EA5BB9"/>
    <w:rsid w:val="00EA5D2F"/>
    <w:rsid w:val="00EC08C6"/>
    <w:rsid w:val="00F04E4F"/>
    <w:rsid w:val="00F15B27"/>
    <w:rsid w:val="00F173F9"/>
    <w:rsid w:val="00F179D0"/>
    <w:rsid w:val="00F23C3C"/>
    <w:rsid w:val="00F3726C"/>
    <w:rsid w:val="00F452F8"/>
    <w:rsid w:val="00F6237A"/>
    <w:rsid w:val="00F664A4"/>
    <w:rsid w:val="00F91A21"/>
    <w:rsid w:val="00FB2FD9"/>
    <w:rsid w:val="00FB78D9"/>
    <w:rsid w:val="00FC0D98"/>
    <w:rsid w:val="00FD40CC"/>
    <w:rsid w:val="00FE4DC9"/>
    <w:rsid w:val="00FE5DE6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E77D6"/>
  <w15:chartTrackingRefBased/>
  <w15:docId w15:val="{1EDF7B5F-9221-2140-ABDB-A5D0F3F8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2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.uk/Women-Underrepresented-Minorities-Computing-Historical/dp/331979681X" TargetMode="External"/><Relationship Id="rId18" Type="http://schemas.openxmlformats.org/officeDocument/2006/relationships/hyperlink" Target="https://www.amazon.co.uk/Life-Without-Ceilings-Womans-Computers/dp/0997766409" TargetMode="External"/><Relationship Id="rId26" Type="http://schemas.openxmlformats.org/officeDocument/2006/relationships/hyperlink" Target="https://www.amazon.co.uk/No-More-Secrets-Codebreaking-Bletchley/dp/B0C43L3MVJ/" TargetMode="External"/><Relationship Id="rId21" Type="http://schemas.openxmlformats.org/officeDocument/2006/relationships/hyperlink" Target="https://www.amazon.co.uk/Bletchleys-Secret-Source-Wrens-Y-Service/dp/1784385816" TargetMode="External"/><Relationship Id="rId34" Type="http://schemas.openxmlformats.org/officeDocument/2006/relationships/hyperlink" Target="https://www.amazon.co.uk/Code-Girls-Untold-American-Breakers/dp/0316352543" TargetMode="External"/><Relationship Id="rId7" Type="http://schemas.openxmlformats.org/officeDocument/2006/relationships/hyperlink" Target="https://www.amazon.co.uk/Pioneer-Programmer-Jennings-Computer-Changed/dp/1612480861" TargetMode="External"/><Relationship Id="rId12" Type="http://schemas.openxmlformats.org/officeDocument/2006/relationships/hyperlink" Target="https://www.amazon.co.uk/Zeros-Ones-Digital-Women-Technoculture/dp/1857026985" TargetMode="External"/><Relationship Id="rId17" Type="http://schemas.openxmlformats.org/officeDocument/2006/relationships/hyperlink" Target="https://www.amazon.co.uk/Your-Computer-Fire-Thomas-Mullaney/dp/026253973X" TargetMode="External"/><Relationship Id="rId25" Type="http://schemas.openxmlformats.org/officeDocument/2006/relationships/hyperlink" Target="https://www.amazon.co.uk/Debs-Bletchley-Park-Michael-Smith/dp/1781313881" TargetMode="External"/><Relationship Id="rId33" Type="http://schemas.openxmlformats.org/officeDocument/2006/relationships/hyperlink" Target="https://www.amazon.co.uk/Codebreaker-Girls-Secret-Life-Bletchley/dp/15267841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o.uk/Participation-Computing-National-Foundations-Expansionary/dp/3319796852" TargetMode="External"/><Relationship Id="rId20" Type="http://schemas.openxmlformats.org/officeDocument/2006/relationships/hyperlink" Target="https://www.amazon.co.uk/Thrilling-Adventures-Lovelace-Babbage-Hardcover/dp/B0161TAR10" TargetMode="External"/><Relationship Id="rId29" Type="http://schemas.openxmlformats.org/officeDocument/2006/relationships/hyperlink" Target="https://www.amazon.co.uk/Grace-Hopper-Admiral-Cyber-Sea/dp/159114978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.uk/I332nvention-Information-Lemelson-Studies-Innovation/dp/0262517264" TargetMode="External"/><Relationship Id="rId11" Type="http://schemas.openxmlformats.org/officeDocument/2006/relationships/hyperlink" Target="https://www.amazon.co.uk/Recoding-Gender-History-Computing-Abbate/dp/0262534533" TargetMode="External"/><Relationship Id="rId24" Type="http://schemas.openxmlformats.org/officeDocument/2006/relationships/hyperlink" Target="https://www.amazon.co.uk/Byrons-Wake-Turbulent-Daughter-Annabella/dp/1681778726" TargetMode="External"/><Relationship Id="rId32" Type="http://schemas.openxmlformats.org/officeDocument/2006/relationships/hyperlink" Target="https://www.amazon.co.uk/Codebreaking-Sisters-Our-Secret-War/dp/191340605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amazon.co.uk/Ada-Life-Legacy-History-Computing/dp/0262691167" TargetMode="External"/><Relationship Id="rId15" Type="http://schemas.openxmlformats.org/officeDocument/2006/relationships/hyperlink" Target="https://www.amazon.co.uk/When-Computers-Human-David-Grier/dp/0691133824" TargetMode="External"/><Relationship Id="rId23" Type="http://schemas.openxmlformats.org/officeDocument/2006/relationships/hyperlink" Target="https://www.amazon.com/Hedys-Folly-Breakthrough-Inventions-Beautiful/dp/0307742954" TargetMode="External"/><Relationship Id="rId28" Type="http://schemas.openxmlformats.org/officeDocument/2006/relationships/hyperlink" Target="https://www.amazon.co.uk/Broad-Band-Untold-Story-Internet/dp/0593329449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mazon.co.uk/Secret-Life-Hut-Six-Experiences/dp/0745956645" TargetMode="External"/><Relationship Id="rId19" Type="http://schemas.openxmlformats.org/officeDocument/2006/relationships/hyperlink" Target="https://www.amazon.co.uk/Let-Go-Extraordinary-Entrepreneur-Philanthropist/dp/0241395496" TargetMode="External"/><Relationship Id="rId31" Type="http://schemas.openxmlformats.org/officeDocument/2006/relationships/hyperlink" Target="https://www.amazon.co.uk/Klara-Bomb-Crystal-Bennes/dp/9492051826" TargetMode="External"/><Relationship Id="rId4" Type="http://schemas.openxmlformats.org/officeDocument/2006/relationships/hyperlink" Target="https://www.amazon.co.uk/Ada-Lovelace-Making-Computer-Scientist/dp/1851244883" TargetMode="External"/><Relationship Id="rId9" Type="http://schemas.openxmlformats.org/officeDocument/2006/relationships/hyperlink" Target="https://www.amazon.co.uk/Programmed-Inequality-History-Computing-Technologists/dp/0262535181" TargetMode="External"/><Relationship Id="rId14" Type="http://schemas.openxmlformats.org/officeDocument/2006/relationships/hyperlink" Target="https://www.amazon.co.uk/Gender-Codes-Women-Leaving-Computing/dp/0470597194" TargetMode="External"/><Relationship Id="rId22" Type="http://schemas.openxmlformats.org/officeDocument/2006/relationships/hyperlink" Target="https://www.amazon.co.uk/Proving-Ground-Untold-Programmed-Computer/dp/178738862X" TargetMode="External"/><Relationship Id="rId27" Type="http://schemas.openxmlformats.org/officeDocument/2006/relationships/hyperlink" Target="https://www.amazon.co.uk/Everlasting-Code-Education-Business-Oriented-Language/dp/B09CRQP1Q6" TargetMode="External"/><Relationship Id="rId30" Type="http://schemas.openxmlformats.org/officeDocument/2006/relationships/hyperlink" Target="https://www.amazon.co.uk/dp/0062430483/" TargetMode="External"/><Relationship Id="rId35" Type="http://schemas.openxmlformats.org/officeDocument/2006/relationships/hyperlink" Target="https://www.amazon.co.uk/Secret-Life-American-Codebreaker-Girls-ebook/dp/B09P47QVDB" TargetMode="External"/><Relationship Id="rId8" Type="http://schemas.openxmlformats.org/officeDocument/2006/relationships/hyperlink" Target="https://www.amazon.co.uk/Ada-Enchantress-Numbers-Selection-Description/dp/091264709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Randell</dc:creator>
  <cp:keywords/>
  <dc:description/>
  <cp:lastModifiedBy>Brian Randell</cp:lastModifiedBy>
  <cp:revision>2</cp:revision>
  <dcterms:created xsi:type="dcterms:W3CDTF">2026-02-02T11:53:00Z</dcterms:created>
  <dcterms:modified xsi:type="dcterms:W3CDTF">2026-02-02T11:53:00Z</dcterms:modified>
</cp:coreProperties>
</file>